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D589" w14:textId="77777777" w:rsidR="005F441D" w:rsidRPr="00B96B96" w:rsidRDefault="005F441D" w:rsidP="005F441D">
      <w:pPr>
        <w:pStyle w:val="a3"/>
        <w:spacing w:before="0" w:beforeAutospacing="0" w:after="0" w:afterAutospacing="0"/>
        <w:ind w:left="3540" w:firstLine="708"/>
        <w:rPr>
          <w:rFonts w:ascii="Arial" w:eastAsia="Times New Roman" w:hAnsi="Arial" w:cs="Arial"/>
          <w:sz w:val="22"/>
          <w:szCs w:val="22"/>
          <w:lang w:val="ru-RU"/>
        </w:rPr>
      </w:pPr>
    </w:p>
    <w:p w14:paraId="372B9FEB" w14:textId="77777777" w:rsidR="005F441D" w:rsidRPr="00B96B96" w:rsidRDefault="005F441D" w:rsidP="005F441D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42E801FB" w14:textId="3FF314AD" w:rsidR="005F441D" w:rsidRPr="00B96B96" w:rsidRDefault="005F441D" w:rsidP="008B191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proofErr w:type="spellStart"/>
      <w:r w:rsidRPr="00B96B96"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 w:rsidRPr="00B96B96"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 w:rsidR="008B1917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="008B1917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Pr="00B96B96">
        <w:rPr>
          <w:rFonts w:ascii="Arial" w:eastAsia="Times New Roman" w:hAnsi="Arial" w:cs="Arial"/>
          <w:b/>
          <w:sz w:val="22"/>
          <w:szCs w:val="22"/>
          <w:lang w:val="ru-RU"/>
        </w:rPr>
        <w:t xml:space="preserve">В </w:t>
      </w:r>
      <w:r w:rsidR="008B1917" w:rsidRPr="008B1917">
        <w:rPr>
          <w:rFonts w:ascii="Arial" w:eastAsia="Times New Roman" w:hAnsi="Arial" w:cs="Arial"/>
          <w:b/>
          <w:sz w:val="22"/>
          <w:szCs w:val="22"/>
          <w:lang w:val="ru-RU"/>
        </w:rPr>
        <w:t>Унитарное предприятие «</w:t>
      </w:r>
      <w:r w:rsidR="00EF1063">
        <w:rPr>
          <w:rFonts w:ascii="Arial" w:eastAsia="Times New Roman" w:hAnsi="Arial" w:cs="Arial"/>
          <w:b/>
          <w:sz w:val="22"/>
          <w:szCs w:val="22"/>
        </w:rPr>
        <w:t>A</w:t>
      </w:r>
      <w:r w:rsidR="00EF1063" w:rsidRPr="00EF1063">
        <w:rPr>
          <w:rFonts w:ascii="Arial" w:eastAsia="Times New Roman" w:hAnsi="Arial" w:cs="Arial"/>
          <w:b/>
          <w:sz w:val="22"/>
          <w:szCs w:val="22"/>
          <w:lang w:val="ru-RU"/>
        </w:rPr>
        <w:t>1</w:t>
      </w:r>
      <w:r w:rsidR="008B1917" w:rsidRPr="008B1917">
        <w:rPr>
          <w:rFonts w:ascii="Arial" w:eastAsia="Times New Roman" w:hAnsi="Arial" w:cs="Arial"/>
          <w:b/>
          <w:sz w:val="22"/>
          <w:szCs w:val="22"/>
          <w:lang w:val="ru-RU"/>
        </w:rPr>
        <w:t>»</w:t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</w:p>
    <w:p w14:paraId="04DEADC0" w14:textId="73A7C50A" w:rsidR="005F441D" w:rsidRPr="00B96B96" w:rsidRDefault="005F441D" w:rsidP="005F441D">
      <w:pPr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</w:p>
    <w:p w14:paraId="08FC2C38" w14:textId="7F0E1DB7" w:rsidR="005F441D" w:rsidRPr="00C85AD6" w:rsidRDefault="005F441D" w:rsidP="00C85AD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B96B96">
        <w:rPr>
          <w:rFonts w:ascii="Arial" w:hAnsi="Arial" w:cs="Arial"/>
          <w:sz w:val="24"/>
          <w:szCs w:val="24"/>
          <w:lang w:val="ru-RU"/>
        </w:rPr>
        <w:t xml:space="preserve">З А Я В Л </w:t>
      </w:r>
      <w:bookmarkStart w:id="0" w:name="_GoBack"/>
      <w:bookmarkEnd w:id="0"/>
      <w:r w:rsidRPr="00B96B96">
        <w:rPr>
          <w:rFonts w:ascii="Arial" w:hAnsi="Arial" w:cs="Arial"/>
          <w:sz w:val="24"/>
          <w:szCs w:val="24"/>
          <w:lang w:val="ru-RU"/>
        </w:rPr>
        <w:t>Е Н И Е</w:t>
      </w:r>
    </w:p>
    <w:p w14:paraId="4D390A9A" w14:textId="77777777" w:rsidR="005F441D" w:rsidRPr="00B96B96" w:rsidRDefault="005F441D" w:rsidP="005F441D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Просим Вас подключить услугу «Короткий номер».</w:t>
      </w:r>
    </w:p>
    <w:p w14:paraId="2058A0DF" w14:textId="77777777" w:rsidR="005F441D" w:rsidRPr="00B96B96" w:rsidRDefault="005F441D" w:rsidP="005F441D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8"/>
        <w:gridCol w:w="4782"/>
      </w:tblGrid>
      <w:tr w:rsidR="005F441D" w:rsidRPr="00B96B96" w14:paraId="77DCB54B" w14:textId="77777777" w:rsidTr="00B02B07">
        <w:trPr>
          <w:trHeight w:val="311"/>
        </w:trPr>
        <w:tc>
          <w:tcPr>
            <w:tcW w:w="4395" w:type="dxa"/>
          </w:tcPr>
          <w:p w14:paraId="03204636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83225C4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6B96">
              <w:rPr>
                <w:rFonts w:ascii="Arial" w:hAnsi="Arial" w:cs="Arial"/>
                <w:sz w:val="22"/>
                <w:szCs w:val="22"/>
                <w:lang w:val="ru-RU"/>
              </w:rPr>
              <w:t>Желаемый короткий номер(-а)</w:t>
            </w:r>
          </w:p>
          <w:p w14:paraId="06DF80C3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475B77EC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B146112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6B96">
              <w:rPr>
                <w:rFonts w:ascii="Arial" w:hAnsi="Arial" w:cs="Arial"/>
                <w:sz w:val="22"/>
                <w:szCs w:val="22"/>
                <w:lang w:val="ru-RU"/>
              </w:rPr>
              <w:t>Номер переадресации</w:t>
            </w:r>
          </w:p>
        </w:tc>
      </w:tr>
      <w:tr w:rsidR="005F441D" w:rsidRPr="00B96B96" w14:paraId="2E8594E1" w14:textId="77777777" w:rsidTr="00B02B07">
        <w:trPr>
          <w:trHeight w:val="489"/>
        </w:trPr>
        <w:tc>
          <w:tcPr>
            <w:tcW w:w="4395" w:type="dxa"/>
          </w:tcPr>
          <w:p w14:paraId="69240291" w14:textId="77777777" w:rsidR="005F441D" w:rsidRPr="00B96B96" w:rsidRDefault="005F441D" w:rsidP="00B02B07">
            <w:pPr>
              <w:ind w:left="-78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836C57" w14:textId="77777777" w:rsidR="005F441D" w:rsidRPr="00B96B96" w:rsidRDefault="005F441D" w:rsidP="00B02B07">
            <w:pPr>
              <w:ind w:left="-78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3DDFFC27" w14:textId="77777777" w:rsidR="005F441D" w:rsidRPr="00B96B96" w:rsidRDefault="005F441D" w:rsidP="00B02B0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4D946FF" w14:textId="77777777" w:rsidR="005F441D" w:rsidRPr="00B96B96" w:rsidRDefault="005F441D" w:rsidP="00B02B0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55AD5953" w14:textId="77777777" w:rsidR="005F441D" w:rsidRPr="00B96B96" w:rsidRDefault="005F441D" w:rsidP="005F441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764899F8" w14:textId="77777777" w:rsidR="005F441D" w:rsidRPr="00B96B96" w:rsidRDefault="005F441D" w:rsidP="005F441D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Данный номер будет использоваться с целью ______________________________________________________________________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</w:t>
      </w:r>
    </w:p>
    <w:p w14:paraId="5A47B09C" w14:textId="77777777" w:rsidR="005F441D" w:rsidRPr="006501A6" w:rsidRDefault="005F441D" w:rsidP="006501A6">
      <w:pPr>
        <w:ind w:left="1416" w:firstLine="1561"/>
        <w:contextualSpacing/>
        <w:rPr>
          <w:rFonts w:ascii="Arial" w:hAnsi="Arial" w:cs="Arial"/>
          <w:i/>
          <w:sz w:val="18"/>
          <w:lang w:val="ru-RU"/>
        </w:rPr>
      </w:pPr>
      <w:r w:rsidRPr="006501A6">
        <w:rPr>
          <w:rFonts w:ascii="Arial" w:hAnsi="Arial" w:cs="Arial"/>
          <w:i/>
          <w:sz w:val="18"/>
          <w:lang w:val="ru-RU"/>
        </w:rPr>
        <w:t>(указать цель использования номера)</w:t>
      </w:r>
    </w:p>
    <w:p w14:paraId="0B4F31B5" w14:textId="77777777" w:rsidR="005F441D" w:rsidRPr="00B96B96" w:rsidRDefault="005F441D" w:rsidP="005F441D">
      <w:pPr>
        <w:ind w:left="1416" w:firstLine="708"/>
        <w:contextualSpacing/>
        <w:rPr>
          <w:rFonts w:ascii="Arial" w:hAnsi="Arial" w:cs="Arial"/>
          <w:i/>
          <w:lang w:val="ru-RU"/>
        </w:rPr>
      </w:pPr>
    </w:p>
    <w:p w14:paraId="7832A8D8" w14:textId="77777777" w:rsidR="005F441D" w:rsidRPr="00B96B96" w:rsidRDefault="005F441D" w:rsidP="005F441D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Зона действия </w:t>
      </w:r>
      <w:proofErr w:type="gramStart"/>
      <w:r w:rsidRPr="00B96B96">
        <w:rPr>
          <w:rFonts w:ascii="Arial" w:hAnsi="Arial" w:cs="Arial"/>
          <w:sz w:val="22"/>
          <w:szCs w:val="22"/>
          <w:lang w:val="ru-RU"/>
        </w:rPr>
        <w:t>номера:_</w:t>
      </w:r>
      <w:proofErr w:type="gramEnd"/>
      <w:r w:rsidRPr="00B96B96">
        <w:rPr>
          <w:rFonts w:ascii="Arial" w:hAnsi="Arial" w:cs="Arial"/>
          <w:sz w:val="22"/>
          <w:szCs w:val="22"/>
          <w:lang w:val="ru-RU"/>
        </w:rPr>
        <w:t>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_____</w:t>
      </w:r>
    </w:p>
    <w:p w14:paraId="4A845A3C" w14:textId="77777777" w:rsidR="005F441D" w:rsidRPr="006501A6" w:rsidRDefault="005F441D" w:rsidP="006501A6">
      <w:pPr>
        <w:spacing w:before="120" w:after="120"/>
        <w:ind w:left="2124" w:firstLine="570"/>
        <w:contextualSpacing/>
        <w:rPr>
          <w:rFonts w:ascii="Arial" w:hAnsi="Arial" w:cs="Arial"/>
          <w:i/>
          <w:sz w:val="18"/>
          <w:lang w:val="ru-RU"/>
        </w:rPr>
      </w:pPr>
      <w:r w:rsidRPr="006501A6">
        <w:rPr>
          <w:rFonts w:ascii="Arial" w:hAnsi="Arial" w:cs="Arial"/>
          <w:i/>
          <w:sz w:val="18"/>
          <w:lang w:val="ru-RU"/>
        </w:rPr>
        <w:t>(указать зону действия номера, например, г. Гродно и Гродненский р-н)</w:t>
      </w:r>
    </w:p>
    <w:p w14:paraId="52867BB3" w14:textId="77777777" w:rsidR="005F441D" w:rsidRPr="00B96B96" w:rsidRDefault="005F441D" w:rsidP="005F441D">
      <w:pPr>
        <w:spacing w:before="120" w:after="120"/>
        <w:ind w:left="2124"/>
        <w:contextualSpacing/>
        <w:rPr>
          <w:rFonts w:ascii="Arial" w:hAnsi="Arial" w:cs="Arial"/>
          <w:i/>
          <w:lang w:val="ru-RU"/>
        </w:rPr>
      </w:pPr>
    </w:p>
    <w:p w14:paraId="0C445BF2" w14:textId="77777777" w:rsidR="005F441D" w:rsidRPr="00B96B96" w:rsidRDefault="005F441D" w:rsidP="005F441D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Желаемая дата открытия номера </w:t>
      </w:r>
      <w:proofErr w:type="gramStart"/>
      <w:r w:rsidRPr="00B96B96">
        <w:rPr>
          <w:rFonts w:ascii="Arial" w:hAnsi="Arial" w:cs="Arial"/>
          <w:sz w:val="22"/>
          <w:szCs w:val="22"/>
          <w:lang w:val="ru-RU"/>
        </w:rPr>
        <w:t>-  _</w:t>
      </w:r>
      <w:proofErr w:type="gramEnd"/>
      <w:r w:rsidRPr="00B96B96">
        <w:rPr>
          <w:rFonts w:ascii="Arial" w:hAnsi="Arial" w:cs="Arial"/>
          <w:sz w:val="22"/>
          <w:szCs w:val="22"/>
          <w:lang w:val="ru-RU"/>
        </w:rPr>
        <w:t>___  ___________ 20____г.</w:t>
      </w:r>
    </w:p>
    <w:p w14:paraId="35880531" w14:textId="77777777" w:rsidR="005F441D" w:rsidRPr="00B96B96" w:rsidRDefault="005F441D" w:rsidP="005F441D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Контактная информация </w:t>
      </w:r>
      <w:r w:rsidRPr="00B96B96">
        <w:rPr>
          <w:rFonts w:ascii="Arial" w:hAnsi="Arial" w:cs="Arial"/>
          <w:i/>
          <w:sz w:val="22"/>
          <w:szCs w:val="22"/>
          <w:lang w:val="ru-RU"/>
        </w:rPr>
        <w:t xml:space="preserve">(ФИО, телефон и </w:t>
      </w:r>
      <w:r w:rsidRPr="00B96B96">
        <w:rPr>
          <w:rFonts w:ascii="Arial" w:hAnsi="Arial" w:cs="Arial"/>
          <w:i/>
          <w:sz w:val="22"/>
          <w:szCs w:val="22"/>
        </w:rPr>
        <w:t>e</w:t>
      </w:r>
      <w:r w:rsidRPr="00B96B96">
        <w:rPr>
          <w:rFonts w:ascii="Arial" w:hAnsi="Arial" w:cs="Arial"/>
          <w:i/>
          <w:sz w:val="22"/>
          <w:szCs w:val="22"/>
          <w:lang w:val="ru-RU"/>
        </w:rPr>
        <w:t>-</w:t>
      </w:r>
      <w:r w:rsidRPr="00B96B96">
        <w:rPr>
          <w:rFonts w:ascii="Arial" w:hAnsi="Arial" w:cs="Arial"/>
          <w:i/>
          <w:sz w:val="22"/>
          <w:szCs w:val="22"/>
        </w:rPr>
        <w:t>mail</w:t>
      </w:r>
      <w:r w:rsidRPr="00B96B96">
        <w:rPr>
          <w:rFonts w:ascii="Arial" w:hAnsi="Arial" w:cs="Arial"/>
          <w:i/>
          <w:sz w:val="22"/>
          <w:szCs w:val="22"/>
          <w:lang w:val="ru-RU"/>
        </w:rPr>
        <w:t>)</w:t>
      </w:r>
      <w:r w:rsidRPr="00B96B96">
        <w:rPr>
          <w:rFonts w:ascii="Arial" w:hAnsi="Arial" w:cs="Arial"/>
          <w:sz w:val="22"/>
          <w:szCs w:val="22"/>
          <w:lang w:val="ru-RU"/>
        </w:rPr>
        <w:t>:_____________________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__________ __________________________________________________________________________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.</w:t>
      </w:r>
    </w:p>
    <w:p w14:paraId="088C60A7" w14:textId="77777777" w:rsidR="00C85AD6" w:rsidRDefault="00C85AD6" w:rsidP="005F441D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67A784F" w14:textId="5B96E340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>Ознакомлены и согласны с условиями, порядком предоставления и особенностями тарификации услуги. Оплату гарантируем.</w:t>
      </w:r>
    </w:p>
    <w:p w14:paraId="03664C70" w14:textId="15388AAE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 xml:space="preserve">Информация об условиях пользования услугами предоставляется в офисах </w:t>
      </w:r>
      <w:r w:rsidR="008B1917" w:rsidRPr="008B1917">
        <w:rPr>
          <w:rFonts w:ascii="Arial" w:hAnsi="Arial" w:cs="Arial"/>
          <w:sz w:val="18"/>
          <w:szCs w:val="18"/>
          <w:lang w:val="ru-RU"/>
        </w:rPr>
        <w:t>Унитарного предприятия «</w:t>
      </w:r>
      <w:r w:rsidR="00EF1063">
        <w:rPr>
          <w:rFonts w:ascii="Arial" w:hAnsi="Arial" w:cs="Arial"/>
          <w:sz w:val="18"/>
          <w:szCs w:val="18"/>
        </w:rPr>
        <w:t>A</w:t>
      </w:r>
      <w:r w:rsidR="00EF1063" w:rsidRPr="00EF1063">
        <w:rPr>
          <w:rFonts w:ascii="Arial" w:hAnsi="Arial" w:cs="Arial"/>
          <w:sz w:val="18"/>
          <w:szCs w:val="18"/>
          <w:lang w:val="ru-RU"/>
        </w:rPr>
        <w:t>1</w:t>
      </w:r>
      <w:r w:rsidR="008B1917" w:rsidRPr="008B1917">
        <w:rPr>
          <w:rFonts w:ascii="Arial" w:hAnsi="Arial" w:cs="Arial"/>
          <w:sz w:val="18"/>
          <w:szCs w:val="18"/>
          <w:lang w:val="ru-RU"/>
        </w:rPr>
        <w:t>»</w:t>
      </w:r>
      <w:r w:rsidRPr="00B96B96">
        <w:rPr>
          <w:rFonts w:ascii="Arial" w:hAnsi="Arial" w:cs="Arial"/>
          <w:sz w:val="18"/>
          <w:szCs w:val="18"/>
          <w:lang w:val="ru-RU"/>
        </w:rPr>
        <w:t>, в спр</w:t>
      </w:r>
      <w:r w:rsidR="00EF1063">
        <w:rPr>
          <w:rFonts w:ascii="Arial" w:hAnsi="Arial" w:cs="Arial"/>
          <w:sz w:val="18"/>
          <w:szCs w:val="18"/>
          <w:lang w:val="ru-RU"/>
        </w:rPr>
        <w:t>авочно-информационной службе 150</w:t>
      </w:r>
      <w:r w:rsidRPr="00B96B96">
        <w:rPr>
          <w:rFonts w:ascii="Arial" w:hAnsi="Arial" w:cs="Arial"/>
          <w:sz w:val="18"/>
          <w:szCs w:val="18"/>
          <w:lang w:val="ru-RU"/>
        </w:rPr>
        <w:t xml:space="preserve">, на сайте </w:t>
      </w:r>
      <w:r w:rsidR="00E579AE">
        <w:fldChar w:fldCharType="begin"/>
      </w:r>
      <w:r w:rsidR="00E579AE" w:rsidRPr="00073741">
        <w:rPr>
          <w:lang w:val="ru-RU"/>
        </w:rPr>
        <w:instrText xml:space="preserve"> </w:instrText>
      </w:r>
      <w:r w:rsidR="00E579AE">
        <w:instrText>HYPERLINK</w:instrText>
      </w:r>
      <w:r w:rsidR="00E579AE" w:rsidRPr="00073741">
        <w:rPr>
          <w:lang w:val="ru-RU"/>
        </w:rPr>
        <w:instrText xml:space="preserve"> "</w:instrText>
      </w:r>
      <w:r w:rsidR="00E579AE">
        <w:instrText>http</w:instrText>
      </w:r>
      <w:r w:rsidR="00E579AE" w:rsidRPr="00073741">
        <w:rPr>
          <w:lang w:val="ru-RU"/>
        </w:rPr>
        <w:instrText>://</w:instrText>
      </w:r>
      <w:r w:rsidR="00E579AE">
        <w:instrText>www</w:instrText>
      </w:r>
      <w:r w:rsidR="00E579AE" w:rsidRPr="00073741">
        <w:rPr>
          <w:lang w:val="ru-RU"/>
        </w:rPr>
        <w:instrText>.</w:instrText>
      </w:r>
      <w:r w:rsidR="00E579AE">
        <w:instrText>a</w:instrText>
      </w:r>
      <w:r w:rsidR="00E579AE" w:rsidRPr="00073741">
        <w:rPr>
          <w:lang w:val="ru-RU"/>
        </w:rPr>
        <w:instrText>1.</w:instrText>
      </w:r>
      <w:r w:rsidR="00E579AE">
        <w:instrText>by</w:instrText>
      </w:r>
      <w:r w:rsidR="00E579AE" w:rsidRPr="00073741">
        <w:rPr>
          <w:lang w:val="ru-RU"/>
        </w:rPr>
        <w:instrText xml:space="preserve">" </w:instrText>
      </w:r>
      <w:r w:rsidR="00E579AE">
        <w:fldChar w:fldCharType="separate"/>
      </w:r>
      <w:r w:rsidR="00EF1063" w:rsidRPr="00C029A0">
        <w:rPr>
          <w:rStyle w:val="af0"/>
          <w:rFonts w:ascii="Arial" w:hAnsi="Arial" w:cs="Arial"/>
          <w:sz w:val="18"/>
          <w:szCs w:val="18"/>
          <w:lang w:val="ru-RU"/>
        </w:rPr>
        <w:t>www.</w:t>
      </w:r>
      <w:r w:rsidR="00EF1063" w:rsidRPr="00C029A0">
        <w:rPr>
          <w:rStyle w:val="af0"/>
          <w:rFonts w:ascii="Arial" w:hAnsi="Arial" w:cs="Arial"/>
          <w:sz w:val="18"/>
          <w:szCs w:val="18"/>
        </w:rPr>
        <w:t>a</w:t>
      </w:r>
      <w:r w:rsidR="00EF1063" w:rsidRPr="00EF1063">
        <w:rPr>
          <w:rStyle w:val="af0"/>
          <w:rFonts w:ascii="Arial" w:hAnsi="Arial" w:cs="Arial"/>
          <w:sz w:val="18"/>
          <w:szCs w:val="18"/>
          <w:lang w:val="ru-RU"/>
        </w:rPr>
        <w:t>1</w:t>
      </w:r>
      <w:r w:rsidR="00EF1063" w:rsidRPr="00C029A0">
        <w:rPr>
          <w:rStyle w:val="af0"/>
          <w:rFonts w:ascii="Arial" w:hAnsi="Arial" w:cs="Arial"/>
          <w:sz w:val="18"/>
          <w:szCs w:val="18"/>
          <w:lang w:val="ru-RU"/>
        </w:rPr>
        <w:t>.by</w:t>
      </w:r>
      <w:r w:rsidR="00E579AE">
        <w:rPr>
          <w:rStyle w:val="af0"/>
          <w:rFonts w:ascii="Arial" w:hAnsi="Arial" w:cs="Arial"/>
          <w:sz w:val="18"/>
          <w:szCs w:val="18"/>
          <w:lang w:val="ru-RU"/>
        </w:rPr>
        <w:fldChar w:fldCharType="end"/>
      </w:r>
      <w:r w:rsidRPr="00B96B96">
        <w:rPr>
          <w:rFonts w:ascii="Arial" w:hAnsi="Arial" w:cs="Arial"/>
          <w:sz w:val="18"/>
          <w:szCs w:val="18"/>
          <w:lang w:val="ru-RU"/>
        </w:rPr>
        <w:t xml:space="preserve">, а также у официальных поверенных </w:t>
      </w:r>
      <w:r w:rsidR="008B1917" w:rsidRPr="008B1917">
        <w:rPr>
          <w:rFonts w:ascii="Arial" w:hAnsi="Arial" w:cs="Arial"/>
          <w:sz w:val="18"/>
          <w:szCs w:val="18"/>
          <w:lang w:val="ru-RU"/>
        </w:rPr>
        <w:t>Унитарного предприятия «</w:t>
      </w:r>
      <w:r w:rsidR="00EF1063">
        <w:rPr>
          <w:rFonts w:ascii="Arial" w:hAnsi="Arial" w:cs="Arial"/>
          <w:sz w:val="18"/>
          <w:szCs w:val="18"/>
        </w:rPr>
        <w:t>A</w:t>
      </w:r>
      <w:r w:rsidR="00EF1063" w:rsidRPr="00EF1063">
        <w:rPr>
          <w:rFonts w:ascii="Arial" w:hAnsi="Arial" w:cs="Arial"/>
          <w:sz w:val="18"/>
          <w:szCs w:val="18"/>
          <w:lang w:val="ru-RU"/>
        </w:rPr>
        <w:t>1</w:t>
      </w:r>
      <w:r w:rsidR="008B1917" w:rsidRPr="008B1917">
        <w:rPr>
          <w:rFonts w:ascii="Arial" w:hAnsi="Arial" w:cs="Arial"/>
          <w:sz w:val="18"/>
          <w:szCs w:val="18"/>
          <w:lang w:val="ru-RU"/>
        </w:rPr>
        <w:t>»</w:t>
      </w:r>
      <w:r w:rsidRPr="00B96B96">
        <w:rPr>
          <w:rFonts w:ascii="Arial" w:hAnsi="Arial" w:cs="Arial"/>
          <w:sz w:val="18"/>
          <w:szCs w:val="18"/>
          <w:lang w:val="ru-RU"/>
        </w:rPr>
        <w:t>.</w:t>
      </w:r>
    </w:p>
    <w:p w14:paraId="068F2115" w14:textId="77777777" w:rsidR="005F441D" w:rsidRPr="00B96B96" w:rsidRDefault="005F441D" w:rsidP="005F441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BF4E58A" w14:textId="77777777" w:rsidR="005F441D" w:rsidRDefault="005F441D" w:rsidP="005F441D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</w:p>
    <w:p w14:paraId="2CF0CC8D" w14:textId="4698EC23" w:rsidR="005F441D" w:rsidRPr="00B96B96" w:rsidRDefault="005F441D" w:rsidP="00C85AD6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К заявлению прилагается:</w:t>
      </w:r>
    </w:p>
    <w:p w14:paraId="2CE40BE6" w14:textId="46571F0E" w:rsidR="005F441D" w:rsidRPr="00B96B96" w:rsidRDefault="00145A91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DD205" wp14:editId="0D210205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4714" id="Прямоугольник 1" o:spid="_x0000_s1026" style="position:absolute;margin-left:1.35pt;margin-top:7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B2J&#10;vTTaAAAABgEAAA8AAABkcnMvZG93bnJldi54bWxMjk9Pg0AQxe8mfofNmHizS2mrLbI0RlMTjy29&#10;9DbACCg7S9ilRT+940mP70/e+6XbyXbqTINvHRuYzyJQxKWrWq4NHPPd3RqUD8gVdo7JwBd52GbX&#10;Vykmlbvwns6HUCsZYZ+ggSaEPtHalw1Z9DPXE0v27gaLQeRQ62rAi4zbTsdRdK8ttiwPDfb03FD5&#10;eRitgaKNj/i9z18ju9ktwtuUf4ynF2Nub6anR1CBpvBXhl98QYdMmAo3cuVVZyB+kKLYqyUoiRdr&#10;0YWB1XwJOkv1f/zsBwAA//8DAFBLAQItABQABgAIAAAAIQC2gziS/gAAAOEBAAATAAAAAAAAAAAA&#10;AAAAAAAAAABbQ29udGVudF9UeXBlc10ueG1sUEsBAi0AFAAGAAgAAAAhADj9If/WAAAAlAEAAAsA&#10;AAAAAAAAAAAAAAAALwEAAF9yZWxzLy5yZWxzUEsBAi0AFAAGAAgAAAAhAPrvQqJDAgAATAQAAA4A&#10;AAAAAAAAAAAAAAAALgIAAGRycy9lMm9Eb2MueG1sUEsBAi0AFAAGAAgAAAAhAB2JvTTaAAAABgEA&#10;AA8AAAAAAAAAAAAAAAAAnQQAAGRycy9kb3ducmV2LnhtbFBLBQYAAAAABAAEAPMAAACkBQAAAAA=&#10;"/>
            </w:pict>
          </mc:Fallback>
        </mc:AlternateContent>
      </w:r>
    </w:p>
    <w:p w14:paraId="43A945C1" w14:textId="77777777" w:rsidR="005F441D" w:rsidRPr="00B96B96" w:rsidRDefault="005F441D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- копия Свидетельства о регистрации юридического лица</w:t>
      </w:r>
    </w:p>
    <w:p w14:paraId="4FE5D6BA" w14:textId="77777777" w:rsidR="005F441D" w:rsidRPr="00B96B96" w:rsidRDefault="005F441D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3F6B80B3" w14:textId="231C5C51" w:rsidR="005F441D" w:rsidRPr="00B96B96" w:rsidRDefault="00145A91" w:rsidP="005F441D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509A0" wp14:editId="0B38F504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0ECF" id="Прямоугольник 1" o:spid="_x0000_s1026" style="position:absolute;margin-left:1.35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oy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wzmlCiWY0taj9t328/tt/bu+2H9nN7137b3rY/2i/tVzLs9GqsS/Hajb2GrmJnrwx/&#10;44g2s4rpUlwAmKYSLEeWIT66d6EzHF4li+a5yTEdW3oTpFsXUHeAKApZhw5tDh0Sa084HibJ6UmM&#10;feTo2u2RUcTS/WULzj8VpibdJqOAAxDA2erK+T50HxLIGyXzuVQqGFAuZgrIiuGwzMPX1Yvo7jhM&#10;adJk9GycjAPyPZ87hojD9zeIWnqceiXrjJ4egljaqfZE55iTpZ5J1e8xv9JIY69c34GFyTeoIph+&#10;pPEJ4qYy8I6SBsc5o+7tkoGgRD3T2Imz4WjUzX8wRuPHCRpw7Fkce5jmCJVRT0m/nfn+zSwtyLLC&#10;TMNQuzYX2L1CBmU7fj2rHVkc2aDe7nl1b+LYDlG/fgLTnwAAAP//AwBQSwMEFAAGAAgAAAAhAFJ+&#10;8YbbAAAABgEAAA8AAABkcnMvZG93bnJldi54bWxMj8FOwzAQRO9I/IO1SNyoTYpKCXEqBCoSxza9&#10;cNskSxKI11HstIGvZznR4+yMZt9km9n16khj6DxbuF0YUMSVrztuLByK7c0aVIjINfaeycI3Bdjk&#10;lxcZprU/8Y6O+9goKeGQooU2xiHVOlQtOQwLPxCL9+FHh1Hk2Oh6xJOUu14nxqy0w47lQ4sDPbdU&#10;fe0nZ6HskgP+7IpX4x62y/g2F5/T+4u111fz0yOoSHP8D8MfvqBDLkyln7gOqreQ3EtQzkYWib1c&#10;iy4t3K0M6DzT5/j5LwAAAP//AwBQSwECLQAUAAYACAAAACEAtoM4kv4AAADhAQAAEwAAAAAAAAAA&#10;AAAAAAAAAAAAW0NvbnRlbnRfVHlwZXNdLnhtbFBLAQItABQABgAIAAAAIQA4/SH/1gAAAJQBAAAL&#10;AAAAAAAAAAAAAAAAAC8BAABfcmVscy8ucmVsc1BLAQItABQABgAIAAAAIQCd3SoyQwIAAEwEAAAO&#10;AAAAAAAAAAAAAAAAAC4CAABkcnMvZTJvRG9jLnhtbFBLAQItABQABgAIAAAAIQBSfvGG2wAAAAYB&#10;AAAPAAAAAAAAAAAAAAAAAJ0EAABkcnMvZG93bnJldi54bWxQSwUGAAAAAAQABADzAAAApQUAAAAA&#10;"/>
            </w:pict>
          </mc:Fallback>
        </mc:AlternateContent>
      </w:r>
      <w:r w:rsidR="005F441D" w:rsidRPr="00B96B96">
        <w:rPr>
          <w:rFonts w:ascii="Arial" w:hAnsi="Arial" w:cs="Arial"/>
          <w:sz w:val="22"/>
          <w:szCs w:val="22"/>
          <w:lang w:val="ru-RU"/>
        </w:rPr>
        <w:t>- копия решения Министерства связи и информатизации Республики Беларусь о выделении организации номера в сети РУП «</w:t>
      </w:r>
      <w:proofErr w:type="spellStart"/>
      <w:r w:rsidR="005F441D" w:rsidRPr="00B96B96">
        <w:rPr>
          <w:rFonts w:ascii="Arial" w:hAnsi="Arial" w:cs="Arial"/>
          <w:sz w:val="22"/>
          <w:szCs w:val="22"/>
          <w:lang w:val="ru-RU"/>
        </w:rPr>
        <w:t>Белтелеком</w:t>
      </w:r>
      <w:proofErr w:type="spellEnd"/>
      <w:r w:rsidR="005F441D" w:rsidRPr="00B96B96">
        <w:rPr>
          <w:rFonts w:ascii="Arial" w:hAnsi="Arial" w:cs="Arial"/>
          <w:sz w:val="22"/>
          <w:szCs w:val="22"/>
          <w:lang w:val="ru-RU"/>
        </w:rPr>
        <w:t>» и сетях мобильных операторов Республики Беларусь*</w:t>
      </w:r>
    </w:p>
    <w:p w14:paraId="1A3538C8" w14:textId="77777777" w:rsidR="005F441D" w:rsidRPr="00B96B96" w:rsidRDefault="005F441D" w:rsidP="005F441D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</w:p>
    <w:p w14:paraId="06D01DC3" w14:textId="77777777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>* для номеров формата 2хх и 4хх</w:t>
      </w:r>
    </w:p>
    <w:p w14:paraId="53A45C2D" w14:textId="77777777" w:rsidR="005F441D" w:rsidRPr="00B96B96" w:rsidRDefault="005F441D" w:rsidP="005F441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37105AF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14:paraId="01F3F487" w14:textId="77777777" w:rsidR="005F441D" w:rsidRDefault="005F441D" w:rsidP="005F441D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06F88C61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082E1499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14:paraId="6AD8F442" w14:textId="77777777" w:rsidR="005F441D" w:rsidRDefault="005F441D" w:rsidP="005F441D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201F6BE3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707AA33A" w14:textId="77777777" w:rsidR="005F441D" w:rsidRDefault="005F441D" w:rsidP="005F441D">
      <w:pPr>
        <w:rPr>
          <w:rFonts w:ascii="Arial" w:hAnsi="Arial" w:cs="Arial"/>
          <w:sz w:val="22"/>
          <w:szCs w:val="22"/>
          <w:lang w:val="ru-RU"/>
        </w:rPr>
      </w:pPr>
    </w:p>
    <w:p w14:paraId="50EB94C6" w14:textId="77777777" w:rsidR="00A84F37" w:rsidRDefault="00A84F37" w:rsidP="00A84F37">
      <w:pPr>
        <w:pStyle w:val="ae"/>
        <w:rPr>
          <w:rFonts w:ascii="Verdana" w:hAnsi="Verdana" w:cs="Tahoma"/>
          <w:b/>
          <w:color w:val="A6A6A6" w:themeColor="background1" w:themeShade="A6"/>
          <w:sz w:val="18"/>
          <w:szCs w:val="18"/>
          <w:lang w:val="ru-RU"/>
        </w:rPr>
      </w:pPr>
    </w:p>
    <w:p w14:paraId="50ECC143" w14:textId="77777777" w:rsidR="00073741" w:rsidRPr="004E2A24" w:rsidRDefault="00073741" w:rsidP="00073741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  <w:r w:rsidRPr="004E2A24">
        <w:rPr>
          <w:rFonts w:ascii="Verdana" w:hAnsi="Verdana" w:cs="Tahoma"/>
          <w:b/>
          <w:color w:val="A6A6A6"/>
          <w:sz w:val="18"/>
          <w:szCs w:val="18"/>
          <w:lang w:val="ru-RU"/>
        </w:rPr>
        <w:t>Заявление</w:t>
      </w:r>
      <w:r>
        <w:rPr>
          <w:rFonts w:ascii="Verdana" w:hAnsi="Verdana" w:cs="Tahoma"/>
          <w:b/>
          <w:color w:val="A6A6A6"/>
          <w:sz w:val="18"/>
          <w:szCs w:val="18"/>
          <w:lang w:val="ru-RU"/>
        </w:rPr>
        <w:t>*</w:t>
      </w:r>
      <w:r w:rsidRPr="004E2A24">
        <w:rPr>
          <w:rFonts w:ascii="Verdana" w:hAnsi="Verdana" w:cs="Tahoma"/>
          <w:b/>
          <w:color w:val="A6A6A6"/>
          <w:sz w:val="18"/>
          <w:szCs w:val="18"/>
          <w:lang w:val="ru-RU"/>
        </w:rPr>
        <w:t xml:space="preserve"> в адрес компании можно отправить одним из способов: </w:t>
      </w:r>
    </w:p>
    <w:p w14:paraId="25BF10B1" w14:textId="77777777" w:rsidR="00073741" w:rsidRPr="004E2A24" w:rsidRDefault="00073741" w:rsidP="00073741">
      <w:pPr>
        <w:rPr>
          <w:rFonts w:ascii="Verdana" w:hAnsi="Verdana" w:cs="Arial"/>
          <w:color w:val="808080"/>
          <w:sz w:val="18"/>
          <w:szCs w:val="18"/>
          <w:lang w:val="ru-RU"/>
        </w:rPr>
      </w:pPr>
      <w:r w:rsidRPr="004E2A24">
        <w:rPr>
          <w:rFonts w:ascii="Verdana" w:hAnsi="Verdana" w:cs="Tahoma"/>
          <w:color w:val="A6A6A6"/>
          <w:sz w:val="18"/>
          <w:szCs w:val="18"/>
          <w:lang w:val="ru-RU"/>
        </w:rPr>
        <w:t>- через указанный в договоре электронный адрес доставки счета клиента на</w:t>
      </w:r>
      <w:r w:rsidRPr="004E2A24">
        <w:rPr>
          <w:rFonts w:ascii="Verdana" w:hAnsi="Verdana" w:cs="Arial"/>
          <w:color w:val="808080"/>
          <w:sz w:val="18"/>
          <w:szCs w:val="18"/>
          <w:lang w:val="ru-RU"/>
        </w:rPr>
        <w:t xml:space="preserve"> </w:t>
      </w:r>
      <w:hyperlink r:id="rId9" w:history="1">
        <w:r w:rsidRPr="00613ED4">
          <w:rPr>
            <w:rStyle w:val="af0"/>
            <w:rFonts w:ascii="Verdana" w:hAnsi="Verdana" w:cs="Arial"/>
            <w:sz w:val="18"/>
            <w:szCs w:val="18"/>
          </w:rPr>
          <w:t>legal</w:t>
        </w:r>
        <w:r w:rsidRPr="004E2A24">
          <w:rPr>
            <w:rStyle w:val="af0"/>
            <w:rFonts w:ascii="Verdana" w:hAnsi="Verdana" w:cs="Arial"/>
            <w:sz w:val="18"/>
            <w:szCs w:val="18"/>
            <w:lang w:val="ru-RU"/>
          </w:rPr>
          <w:t>@</w:t>
        </w:r>
        <w:r w:rsidRPr="00613ED4">
          <w:rPr>
            <w:rStyle w:val="af0"/>
            <w:rFonts w:ascii="Verdana" w:hAnsi="Verdana" w:cs="Arial"/>
            <w:sz w:val="18"/>
            <w:szCs w:val="18"/>
          </w:rPr>
          <w:t>a</w:t>
        </w:r>
        <w:r w:rsidRPr="004E2A24">
          <w:rPr>
            <w:rStyle w:val="af0"/>
            <w:rFonts w:ascii="Verdana" w:hAnsi="Verdana" w:cs="Arial"/>
            <w:sz w:val="18"/>
            <w:szCs w:val="18"/>
            <w:lang w:val="ru-RU"/>
          </w:rPr>
          <w:t>1.</w:t>
        </w:r>
        <w:r w:rsidRPr="00613ED4">
          <w:rPr>
            <w:rStyle w:val="af0"/>
            <w:rFonts w:ascii="Verdana" w:hAnsi="Verdana" w:cs="Arial"/>
            <w:sz w:val="18"/>
            <w:szCs w:val="18"/>
          </w:rPr>
          <w:t>by</w:t>
        </w:r>
      </w:hyperlink>
      <w:r w:rsidRPr="004E2A24">
        <w:rPr>
          <w:rFonts w:ascii="Verdana" w:hAnsi="Verdana" w:cs="Tahoma"/>
          <w:color w:val="A6A6A6"/>
          <w:sz w:val="18"/>
          <w:szCs w:val="18"/>
          <w:lang w:val="ru-RU"/>
        </w:rPr>
        <w:t>;</w:t>
      </w:r>
    </w:p>
    <w:p w14:paraId="2DF0189D" w14:textId="77777777" w:rsidR="00073741" w:rsidRPr="005C6FA0" w:rsidRDefault="00073741" w:rsidP="00073741">
      <w:pPr>
        <w:pStyle w:val="af1"/>
        <w:spacing w:after="0"/>
        <w:ind w:left="0"/>
        <w:rPr>
          <w:rFonts w:ascii="Verdana" w:hAnsi="Verdana" w:cs="Tahoma"/>
          <w:color w:val="A6A6A6"/>
          <w:sz w:val="18"/>
          <w:szCs w:val="18"/>
        </w:rPr>
      </w:pPr>
      <w:r w:rsidRPr="003A6923">
        <w:rPr>
          <w:rFonts w:ascii="Verdana" w:hAnsi="Verdana" w:cs="Tahoma"/>
          <w:color w:val="A6A6A6"/>
          <w:sz w:val="18"/>
          <w:szCs w:val="18"/>
        </w:rPr>
        <w:t xml:space="preserve">- </w:t>
      </w:r>
      <w:r w:rsidRPr="0091611A">
        <w:rPr>
          <w:rFonts w:ascii="Verdana" w:hAnsi="Verdana" w:cs="Tahoma"/>
          <w:color w:val="A6A6A6"/>
          <w:sz w:val="18"/>
          <w:szCs w:val="18"/>
        </w:rPr>
        <w:t>передать в ближайший магазин А1.</w:t>
      </w:r>
    </w:p>
    <w:p w14:paraId="6EED0F5B" w14:textId="77777777" w:rsidR="00073741" w:rsidRPr="004E2A24" w:rsidRDefault="00073741" w:rsidP="00073741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  <w:r w:rsidRPr="004E2A24">
        <w:rPr>
          <w:rFonts w:ascii="Arial" w:hAnsi="Arial" w:cs="Arial"/>
          <w:i/>
          <w:iCs/>
          <w:color w:val="AEAAAA"/>
          <w:lang w:val="ru-RU"/>
        </w:rPr>
        <w:t>*Максимальный размер электронных сообщений в адрес компании – 10 МБ.</w:t>
      </w:r>
    </w:p>
    <w:p w14:paraId="17730B79" w14:textId="77777777" w:rsidR="00073741" w:rsidRPr="00903222" w:rsidRDefault="00073741" w:rsidP="00073741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2DC147C" w14:textId="72BD29B3" w:rsidR="00A84F37" w:rsidRPr="00427D0B" w:rsidRDefault="00A84F37" w:rsidP="00EF1063">
      <w:pPr>
        <w:pStyle w:val="ae"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</w:p>
    <w:sectPr w:rsidR="00A84F37" w:rsidRPr="00427D0B" w:rsidSect="009F214F">
      <w:headerReference w:type="default" r:id="rId10"/>
      <w:pgSz w:w="11906" w:h="16838" w:code="9"/>
      <w:pgMar w:top="567" w:right="851" w:bottom="284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BFA1" w14:textId="77777777" w:rsidR="00E579AE" w:rsidRDefault="00E579AE">
      <w:r>
        <w:separator/>
      </w:r>
    </w:p>
  </w:endnote>
  <w:endnote w:type="continuationSeparator" w:id="0">
    <w:p w14:paraId="79AB25DC" w14:textId="77777777" w:rsidR="00E579AE" w:rsidRDefault="00E5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2921" w14:textId="77777777" w:rsidR="00E579AE" w:rsidRDefault="00E579AE">
      <w:r>
        <w:separator/>
      </w:r>
    </w:p>
  </w:footnote>
  <w:footnote w:type="continuationSeparator" w:id="0">
    <w:p w14:paraId="7565BC99" w14:textId="77777777" w:rsidR="00E579AE" w:rsidRDefault="00E5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8454" w14:textId="1EF9AC5D" w:rsidR="00BB0A06" w:rsidRPr="00C85AD6" w:rsidRDefault="00C85AD6" w:rsidP="00C85AD6">
    <w:pPr>
      <w:pStyle w:val="a5"/>
      <w:jc w:val="center"/>
      <w:rPr>
        <w:rFonts w:ascii="Tahoma" w:hAnsi="Tahoma" w:cs="Tahoma"/>
        <w:b/>
        <w:color w:val="333333"/>
        <w:sz w:val="18"/>
        <w:szCs w:val="18"/>
        <w:lang w:val="ru-RU"/>
      </w:rPr>
    </w:pPr>
    <w:r w:rsidRPr="00BB4AFD">
      <w:rPr>
        <w:rFonts w:ascii="Tahoma" w:hAnsi="Tahoma" w:cs="Tahoma"/>
        <w:b/>
        <w:color w:val="333333"/>
        <w:sz w:val="18"/>
        <w:szCs w:val="18"/>
        <w:lang w:val="ru-RU"/>
      </w:rPr>
      <w:t>Образец, оформляется на фирменном бланке!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20"/>
    <w:rsid w:val="00073741"/>
    <w:rsid w:val="00145A91"/>
    <w:rsid w:val="002A20E5"/>
    <w:rsid w:val="00363C91"/>
    <w:rsid w:val="0039078D"/>
    <w:rsid w:val="00425D0A"/>
    <w:rsid w:val="00496FD1"/>
    <w:rsid w:val="00550ED2"/>
    <w:rsid w:val="005B0F29"/>
    <w:rsid w:val="005F441D"/>
    <w:rsid w:val="006501A6"/>
    <w:rsid w:val="006851B3"/>
    <w:rsid w:val="006A3805"/>
    <w:rsid w:val="00791CB8"/>
    <w:rsid w:val="007C132F"/>
    <w:rsid w:val="007C4A75"/>
    <w:rsid w:val="00894D83"/>
    <w:rsid w:val="008B1917"/>
    <w:rsid w:val="00945A68"/>
    <w:rsid w:val="00A27B45"/>
    <w:rsid w:val="00A7160C"/>
    <w:rsid w:val="00A84F37"/>
    <w:rsid w:val="00C85AD6"/>
    <w:rsid w:val="00CF09C9"/>
    <w:rsid w:val="00D7421A"/>
    <w:rsid w:val="00DE5A04"/>
    <w:rsid w:val="00E51620"/>
    <w:rsid w:val="00E521AE"/>
    <w:rsid w:val="00E579AE"/>
    <w:rsid w:val="00E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8415"/>
  <w15:docId w15:val="{6C5A8B61-1912-4EAD-BAFF-C9DD2E6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1620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0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E516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basedOn w:val="a0"/>
    <w:link w:val="a3"/>
    <w:rsid w:val="00E51620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1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E51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7C4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4A75"/>
  </w:style>
  <w:style w:type="character" w:customStyle="1" w:styleId="a9">
    <w:name w:val="Текст примечания Знак"/>
    <w:basedOn w:val="a0"/>
    <w:link w:val="a8"/>
    <w:uiPriority w:val="99"/>
    <w:semiHidden/>
    <w:rsid w:val="007C4A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4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4A7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C4A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A7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C85A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5A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rsid w:val="00A84F3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737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egal@a1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FEF93F81CE43438BC3D34866335635" ma:contentTypeVersion="1" ma:contentTypeDescription="Создание документа." ma:contentTypeScope="" ma:versionID="f923bc2bc3fa8943a86171329f23f5ca">
  <xsd:schema xmlns:xsd="http://www.w3.org/2001/XMLSchema" xmlns:xs="http://www.w3.org/2001/XMLSchema" xmlns:p="http://schemas.microsoft.com/office/2006/metadata/properties" xmlns:ns2="9bceca97-a261-4605-9dc2-16a32f93a6bb" targetNamespace="http://schemas.microsoft.com/office/2006/metadata/properties" ma:root="true" ma:fieldsID="240cbfb1919a83cae66aa7d773f24a25" ns2:_="">
    <xsd:import namespace="9bceca97-a261-4605-9dc2-16a32f93a6bb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ca97-a261-4605-9dc2-16a32f93a6bb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Открытый" ma:format="Dropdown" ma:internalName="_x0421__x0442__x0430__x0442__x0443__x0441_">
      <xsd:simpleType>
        <xsd:restriction base="dms:Choice">
          <xsd:enumeration value="Открытый"/>
          <xsd:enumeration value="В разработке"/>
          <xsd:enumeration value="Документация"/>
          <xsd:enumeration value="Закрытый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9bceca97-a261-4605-9dc2-16a32f93a6bb">Открытый</_x0421__x0442__x0430__x0442__x0443__x0441_>
  </documentManagement>
</p:properties>
</file>

<file path=customXml/itemProps1.xml><?xml version="1.0" encoding="utf-8"?>
<ds:datastoreItem xmlns:ds="http://schemas.openxmlformats.org/officeDocument/2006/customXml" ds:itemID="{ED98E89C-6B43-4CC6-801A-76C30636A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13F13-DF28-48E6-9C0A-1F06F6169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eca97-a261-4605-9dc2-16a32f93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95901-AEE6-4ACA-A580-B3DF5EE78C5D}">
  <ds:schemaRefs>
    <ds:schemaRef ds:uri="http://schemas.microsoft.com/office/2006/metadata/properties"/>
    <ds:schemaRef ds:uri="http://schemas.microsoft.com/office/infopath/2007/PartnerControls"/>
    <ds:schemaRef ds:uri="9bceca97-a261-4605-9dc2-16a32f93a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 VELCOM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Koroliova</dc:creator>
  <cp:keywords/>
  <dc:description/>
  <cp:lastModifiedBy>Hanna Padabed</cp:lastModifiedBy>
  <cp:revision>4</cp:revision>
  <dcterms:created xsi:type="dcterms:W3CDTF">2019-08-15T10:51:00Z</dcterms:created>
  <dcterms:modified xsi:type="dcterms:W3CDTF">2025-02-04T07:21:00Z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0x01010055FEF93F81CE43438BC3D34866335635</vt:lpwstr>
  </property>
</Properties>
</file>